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744" w:rsidRPr="00524BDF" w:rsidRDefault="00524BDF" w:rsidP="00524BDF">
      <w:pPr>
        <w:pStyle w:val="Heading1"/>
      </w:pPr>
      <w:r>
        <w:t>Referat af Bestyrelsesmødet d. 28. aug. 2013</w:t>
      </w:r>
    </w:p>
    <w:p w:rsidR="00995744" w:rsidRDefault="00995744">
      <w:r>
        <w:t>Deltagere: Martin, Rikke, Brian, Tine, Anne-Sofie</w:t>
      </w:r>
    </w:p>
    <w:p w:rsidR="00995744" w:rsidRDefault="00995744">
      <w:r>
        <w:t>Afbud: Jørgen, Laura</w:t>
      </w:r>
    </w:p>
    <w:p w:rsidR="00995744" w:rsidRDefault="00995744"/>
    <w:p w:rsidR="00995744" w:rsidRPr="00524BDF" w:rsidRDefault="00995744">
      <w:pPr>
        <w:rPr>
          <w:u w:val="single"/>
        </w:rPr>
      </w:pPr>
      <w:r w:rsidRPr="00524BDF">
        <w:rPr>
          <w:u w:val="single"/>
        </w:rPr>
        <w:t>Uddeling af PR-materiale</w:t>
      </w:r>
    </w:p>
    <w:p w:rsidR="00B26B14" w:rsidRDefault="00C34FBF">
      <w:r>
        <w:t>Rosengård: 8 sæt; 1.-2. klasse, Tine</w:t>
      </w:r>
    </w:p>
    <w:p w:rsidR="00C34FBF" w:rsidRDefault="00C34FBF">
      <w:r>
        <w:t>Ejerslykke: 6 sæt; 1.-2. klasse, Rikke</w:t>
      </w:r>
    </w:p>
    <w:p w:rsidR="00C34FBF" w:rsidRDefault="00C34FBF">
      <w:r>
        <w:t>Girsinge: 4 sæt; 1.-2. klasse, Brian</w:t>
      </w:r>
    </w:p>
    <w:p w:rsidR="00C34FBF" w:rsidRDefault="00524BDF">
      <w:r>
        <w:t>Holluf pi</w:t>
      </w:r>
      <w:r w:rsidR="00C34FBF">
        <w:t>le: 6 sæt; 1.-2. klasse, Tine</w:t>
      </w:r>
    </w:p>
    <w:p w:rsidR="00C34FBF" w:rsidRDefault="00C34FBF">
      <w:r>
        <w:t>Munkebjerg: 6 sæt; 1.-2. klasse, Rikke</w:t>
      </w:r>
    </w:p>
    <w:p w:rsidR="00C34FBF" w:rsidRDefault="00C34FBF">
      <w:r>
        <w:t>Hunderup: 6 sæt, 1.-2. klasse, Rikke</w:t>
      </w:r>
    </w:p>
    <w:p w:rsidR="00C34FBF" w:rsidRDefault="00C34FBF">
      <w:r>
        <w:t>Odense Friskole: Trine, 4 sæt</w:t>
      </w:r>
    </w:p>
    <w:p w:rsidR="00C34FBF" w:rsidRDefault="00C34FBF"/>
    <w:p w:rsidR="00C34FBF" w:rsidRPr="00524BDF" w:rsidRDefault="00C34FBF">
      <w:pPr>
        <w:rPr>
          <w:u w:val="single"/>
        </w:rPr>
      </w:pPr>
      <w:r w:rsidRPr="00524BDF">
        <w:rPr>
          <w:u w:val="single"/>
        </w:rPr>
        <w:t>Nyt fra ledelsen:</w:t>
      </w:r>
    </w:p>
    <w:p w:rsidR="00C34FBF" w:rsidRDefault="00C34FBF">
      <w:r>
        <w:t>En god sommerlejr på Assenbæk, lidt tyndt med miniledere.</w:t>
      </w:r>
    </w:p>
    <w:p w:rsidR="00330178" w:rsidRDefault="00330178"/>
    <w:p w:rsidR="00524BDF" w:rsidRDefault="00524BDF">
      <w:r>
        <w:t>Nye ledere er kommet til og der er blevet rokeret rundt i lederne. Således ser fordelingen af lederne i de enkelte grene således ud:</w:t>
      </w:r>
    </w:p>
    <w:p w:rsidR="00C34FBF" w:rsidRDefault="00C34FBF">
      <w:r>
        <w:t xml:space="preserve">Gnister: Trine, Morten, </w:t>
      </w:r>
      <w:r w:rsidR="0023605C">
        <w:t>Frederikke, Birthe.</w:t>
      </w:r>
    </w:p>
    <w:p w:rsidR="0023605C" w:rsidRDefault="0023605C">
      <w:r>
        <w:t>Flammer: Jørgen, Lasse, Ninna</w:t>
      </w:r>
    </w:p>
    <w:p w:rsidR="0023605C" w:rsidRDefault="0023605C">
      <w:r>
        <w:t>Juniorer: Tine, Maria, Jeppe. Peter og Ulrik er stoppet.</w:t>
      </w:r>
    </w:p>
    <w:p w:rsidR="0023605C" w:rsidRDefault="0023605C">
      <w:r>
        <w:t>Trop: Dorte, Martin S., Johanne</w:t>
      </w:r>
    </w:p>
    <w:p w:rsidR="0023605C" w:rsidRDefault="0023605C">
      <w:r>
        <w:t>Klan: Lasse (kl), Anne-Sofie (ka)</w:t>
      </w:r>
    </w:p>
    <w:p w:rsidR="00524BDF" w:rsidRDefault="00524BDF"/>
    <w:p w:rsidR="00330178" w:rsidRDefault="00330178">
      <w:r>
        <w:t xml:space="preserve">Da vi har fået en del nye ledere er der blevet dannet en arbejdsgruppe som vil arrangere et arrangement hvor </w:t>
      </w:r>
      <w:r w:rsidR="00C04D07">
        <w:t>grenleder</w:t>
      </w:r>
      <w:r>
        <w:t xml:space="preserve">e </w:t>
      </w:r>
      <w:r w:rsidR="00C04D07">
        <w:t>og aktivitetsledere kan blive rystet sammen,</w:t>
      </w:r>
      <w:r>
        <w:t xml:space="preserve"> lærer hinanden at kende</w:t>
      </w:r>
      <w:r w:rsidR="00C04D07">
        <w:t xml:space="preserve"> og udveksle ideer omkring aktiviteterne i gruppen.</w:t>
      </w:r>
    </w:p>
    <w:p w:rsidR="00330178" w:rsidRDefault="00330178"/>
    <w:p w:rsidR="00135DA7" w:rsidRDefault="00135DA7">
      <w:r>
        <w:t xml:space="preserve">Lederne </w:t>
      </w:r>
      <w:r w:rsidR="00C04D07">
        <w:t xml:space="preserve">har foreslået at der afholdes en gruppeudviklingsdag </w:t>
      </w:r>
      <w:r w:rsidR="00A23BA1">
        <w:t>for ledere og bestyrelse. Lederne f</w:t>
      </w:r>
      <w:r>
        <w:t xml:space="preserve">orslog at bestyrelsen skulle føre an, lave en aften/eftermiddag </w:t>
      </w:r>
      <w:r w:rsidR="00A23BA1">
        <w:t>hvor vi sammen kan finde udaf gruppens</w:t>
      </w:r>
      <w:r>
        <w:t xml:space="preserve"> frem</w:t>
      </w:r>
      <w:r w:rsidR="00A23BA1">
        <w:t>tidsplaner/visioner.</w:t>
      </w:r>
    </w:p>
    <w:p w:rsidR="00A23BA1" w:rsidRDefault="00A23BA1"/>
    <w:p w:rsidR="00135DA7" w:rsidRDefault="00A23BA1">
      <w:r>
        <w:t>Udlands-sommerlejr for 2014, d</w:t>
      </w:r>
      <w:r w:rsidR="00995744">
        <w:t>er er nedsat en arbejdsgruppe af leder.</w:t>
      </w:r>
    </w:p>
    <w:p w:rsidR="0023605C" w:rsidRDefault="00A23BA1">
      <w:r>
        <w:t>Adventure-aktiviteter: onsdag d. 24</w:t>
      </w:r>
      <w:r w:rsidR="00995744">
        <w:t>. september</w:t>
      </w:r>
    </w:p>
    <w:p w:rsidR="00995744" w:rsidRDefault="00A23BA1">
      <w:r>
        <w:t>Der er blevet lavet e</w:t>
      </w:r>
      <w:r w:rsidR="00AF4A07">
        <w:t>lektronisk indmeldelse for nye spejdere</w:t>
      </w:r>
      <w:r>
        <w:t xml:space="preserve"> via gruppens hjemmeside.</w:t>
      </w:r>
    </w:p>
    <w:p w:rsidR="00AF4A07" w:rsidRDefault="00AF4A07"/>
    <w:p w:rsidR="00995744" w:rsidRPr="00C04D07" w:rsidRDefault="00AF4A07">
      <w:pPr>
        <w:rPr>
          <w:u w:val="single"/>
        </w:rPr>
      </w:pPr>
      <w:r w:rsidRPr="00C04D07">
        <w:rPr>
          <w:u w:val="single"/>
        </w:rPr>
        <w:t>Økonomi:</w:t>
      </w:r>
    </w:p>
    <w:p w:rsidR="00AF4A07" w:rsidRDefault="00AF4A07">
      <w:r>
        <w:t>Alt vel</w:t>
      </w:r>
    </w:p>
    <w:p w:rsidR="00AF4A07" w:rsidRDefault="00AF4A07"/>
    <w:p w:rsidR="00AF4A07" w:rsidRPr="00C04D07" w:rsidRDefault="004F7944">
      <w:pPr>
        <w:rPr>
          <w:u w:val="single"/>
        </w:rPr>
      </w:pPr>
      <w:r w:rsidRPr="00C04D07">
        <w:rPr>
          <w:u w:val="single"/>
        </w:rPr>
        <w:t>Kommende arrangementer:</w:t>
      </w:r>
    </w:p>
    <w:p w:rsidR="00A23BA1" w:rsidRDefault="004F7944">
      <w:r>
        <w:t xml:space="preserve">30/9 kl. 18-20; Redens aften: </w:t>
      </w:r>
    </w:p>
    <w:p w:rsidR="00A23BA1" w:rsidRDefault="00A23BA1">
      <w:r>
        <w:t xml:space="preserve">Arbejdsopgaver: </w:t>
      </w:r>
      <w:r w:rsidR="004F7944">
        <w:t xml:space="preserve">Hækkeklipning, </w:t>
      </w:r>
      <w:r>
        <w:t xml:space="preserve">rydning og klipning af </w:t>
      </w:r>
      <w:r w:rsidR="004F7944">
        <w:t>buskaset nede ved skuret</w:t>
      </w:r>
      <w:r>
        <w:t xml:space="preserve"> og bag hytten</w:t>
      </w:r>
      <w:r w:rsidR="004F7944">
        <w:t>, låge i hjørneskabet i køkkenet.</w:t>
      </w:r>
      <w:r w:rsidR="00AC3BBD">
        <w:t xml:space="preserve"> Fjern dørpumpe på hoveddør.</w:t>
      </w:r>
      <w:r>
        <w:t xml:space="preserve"> Ryde op bagved hytten</w:t>
      </w:r>
      <w:r w:rsidR="00AC3BBD">
        <w:t xml:space="preserve">. </w:t>
      </w:r>
      <w:r w:rsidR="00623D78">
        <w:t xml:space="preserve">Vinduespudsning. </w:t>
      </w:r>
    </w:p>
    <w:p w:rsidR="0032288D" w:rsidRDefault="00AC3BBD">
      <w:r>
        <w:lastRenderedPageBreak/>
        <w:t xml:space="preserve">Tine laver invitation. Hækkeklipper: Martin og Brian. Brian tjekker op på stige. </w:t>
      </w:r>
      <w:r w:rsidR="00623D78">
        <w:t>Skraber til vinduesvask</w:t>
      </w:r>
      <w:r>
        <w:t>: Tine.</w:t>
      </w:r>
      <w:r w:rsidR="00100492">
        <w:t xml:space="preserve"> Skruer og værktøj</w:t>
      </w:r>
      <w:r w:rsidR="0032288D">
        <w:t xml:space="preserve"> til reperation af skabe</w:t>
      </w:r>
      <w:r w:rsidR="00623D78">
        <w:t xml:space="preserve"> og o</w:t>
      </w:r>
      <w:r w:rsidR="0032288D">
        <w:t>p-tjek på pærer: Anne-Sofie</w:t>
      </w:r>
    </w:p>
    <w:p w:rsidR="00100492" w:rsidRDefault="00100492">
      <w:r>
        <w:t>Martin sender mail til ledelse for at høre om de har noget til listen.</w:t>
      </w:r>
    </w:p>
    <w:p w:rsidR="00100492" w:rsidRDefault="00100492">
      <w:r>
        <w:t>Rikke: sørger for pølse og brød. 10 voksne + 20 børn.</w:t>
      </w:r>
    </w:p>
    <w:p w:rsidR="00DD2C69" w:rsidRDefault="00DD2C69"/>
    <w:p w:rsidR="00623D78" w:rsidRDefault="00623D78">
      <w:r>
        <w:t>Datoer:</w:t>
      </w:r>
    </w:p>
    <w:p w:rsidR="00376681" w:rsidRDefault="00623D78">
      <w:r>
        <w:t>Bestyrelsesmøde</w:t>
      </w:r>
      <w:bookmarkStart w:id="0" w:name="_GoBack"/>
      <w:bookmarkEnd w:id="0"/>
      <w:r w:rsidR="007D7D82">
        <w:t xml:space="preserve">: </w:t>
      </w:r>
      <w:r w:rsidR="007D7D82" w:rsidRPr="00623D78">
        <w:rPr>
          <w:b/>
        </w:rPr>
        <w:t>2</w:t>
      </w:r>
      <w:r>
        <w:rPr>
          <w:b/>
        </w:rPr>
        <w:t>1</w:t>
      </w:r>
      <w:r w:rsidR="00DD2C69" w:rsidRPr="00623D78">
        <w:rPr>
          <w:b/>
        </w:rPr>
        <w:t>/10</w:t>
      </w:r>
      <w:r>
        <w:rPr>
          <w:b/>
        </w:rPr>
        <w:t xml:space="preserve"> kl. 19.30-21.30</w:t>
      </w:r>
      <w:r w:rsidR="00DD2C69">
        <w:t>, 26/11</w:t>
      </w:r>
      <w:r>
        <w:t xml:space="preserve"> </w:t>
      </w:r>
      <w:r>
        <w:t>kl. 19-21</w:t>
      </w:r>
      <w:r w:rsidR="00DD2C69">
        <w:t>, 16/1</w:t>
      </w:r>
      <w:r>
        <w:t xml:space="preserve"> </w:t>
      </w:r>
      <w:r>
        <w:t>kl. 19-21</w:t>
      </w:r>
      <w:r w:rsidR="00DD2C69">
        <w:t>.</w:t>
      </w:r>
    </w:p>
    <w:p w:rsidR="00DD2C69" w:rsidRDefault="00376681">
      <w:r>
        <w:t xml:space="preserve">Udviklingsdag/aften: </w:t>
      </w:r>
      <w:r w:rsidR="00623D78" w:rsidRPr="00623D78">
        <w:rPr>
          <w:b/>
        </w:rPr>
        <w:t>2</w:t>
      </w:r>
      <w:r w:rsidR="00DD2C69" w:rsidRPr="00623D78">
        <w:rPr>
          <w:b/>
        </w:rPr>
        <w:t>. november</w:t>
      </w:r>
    </w:p>
    <w:p w:rsidR="00DD2C69" w:rsidRDefault="00623D78">
      <w:r>
        <w:t>Grupperådsmøde d.</w:t>
      </w:r>
      <w:r w:rsidR="00DD2C69">
        <w:t xml:space="preserve"> 27. februar 2014</w:t>
      </w:r>
    </w:p>
    <w:p w:rsidR="00DD2C69" w:rsidRDefault="00DD2C69"/>
    <w:p w:rsidR="004F7944" w:rsidRDefault="004F7944"/>
    <w:p w:rsidR="004F7944" w:rsidRDefault="004F7944">
      <w:r>
        <w:t>Evt.</w:t>
      </w:r>
    </w:p>
    <w:p w:rsidR="004F7944" w:rsidRDefault="004F7944">
      <w:r>
        <w:t>Mail med forespørgsel om nyt køleskab, Martin sender en mail.</w:t>
      </w:r>
    </w:p>
    <w:p w:rsidR="00AF4A07" w:rsidRDefault="0032288D">
      <w:r>
        <w:t>Anne-Sofie undersøger værktøjskasse.</w:t>
      </w:r>
    </w:p>
    <w:sectPr w:rsidR="00AF4A0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FBF"/>
    <w:rsid w:val="00100492"/>
    <w:rsid w:val="00135DA7"/>
    <w:rsid w:val="001E0150"/>
    <w:rsid w:val="0023605C"/>
    <w:rsid w:val="0032288D"/>
    <w:rsid w:val="00330178"/>
    <w:rsid w:val="00376681"/>
    <w:rsid w:val="004F7944"/>
    <w:rsid w:val="00524BDF"/>
    <w:rsid w:val="00623D78"/>
    <w:rsid w:val="007B1443"/>
    <w:rsid w:val="007D7D82"/>
    <w:rsid w:val="00914AA8"/>
    <w:rsid w:val="0099306E"/>
    <w:rsid w:val="00995744"/>
    <w:rsid w:val="00A23BA1"/>
    <w:rsid w:val="00AC3BBD"/>
    <w:rsid w:val="00AF4A07"/>
    <w:rsid w:val="00B26B14"/>
    <w:rsid w:val="00C04D07"/>
    <w:rsid w:val="00C34FBF"/>
    <w:rsid w:val="00C611DC"/>
    <w:rsid w:val="00DD2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74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574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9574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9574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574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574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574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574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574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574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574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9574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9574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574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574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574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574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574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574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9574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9574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574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9574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95744"/>
    <w:rPr>
      <w:b/>
      <w:bCs/>
    </w:rPr>
  </w:style>
  <w:style w:type="character" w:styleId="Emphasis">
    <w:name w:val="Emphasis"/>
    <w:basedOn w:val="DefaultParagraphFont"/>
    <w:uiPriority w:val="20"/>
    <w:qFormat/>
    <w:rsid w:val="0099574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95744"/>
    <w:rPr>
      <w:szCs w:val="32"/>
    </w:rPr>
  </w:style>
  <w:style w:type="paragraph" w:styleId="ListParagraph">
    <w:name w:val="List Paragraph"/>
    <w:basedOn w:val="Normal"/>
    <w:uiPriority w:val="34"/>
    <w:qFormat/>
    <w:rsid w:val="0099574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9574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9574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574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5744"/>
    <w:rPr>
      <w:b/>
      <w:i/>
      <w:sz w:val="24"/>
    </w:rPr>
  </w:style>
  <w:style w:type="character" w:styleId="SubtleEmphasis">
    <w:name w:val="Subtle Emphasis"/>
    <w:uiPriority w:val="19"/>
    <w:qFormat/>
    <w:rsid w:val="0099574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9574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9574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9574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9574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5744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74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574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9574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9574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574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574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574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574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574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574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574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9574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9574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574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574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574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574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574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574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9574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9574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574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9574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95744"/>
    <w:rPr>
      <w:b/>
      <w:bCs/>
    </w:rPr>
  </w:style>
  <w:style w:type="character" w:styleId="Emphasis">
    <w:name w:val="Emphasis"/>
    <w:basedOn w:val="DefaultParagraphFont"/>
    <w:uiPriority w:val="20"/>
    <w:qFormat/>
    <w:rsid w:val="0099574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95744"/>
    <w:rPr>
      <w:szCs w:val="32"/>
    </w:rPr>
  </w:style>
  <w:style w:type="paragraph" w:styleId="ListParagraph">
    <w:name w:val="List Paragraph"/>
    <w:basedOn w:val="Normal"/>
    <w:uiPriority w:val="34"/>
    <w:qFormat/>
    <w:rsid w:val="0099574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9574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9574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574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5744"/>
    <w:rPr>
      <w:b/>
      <w:i/>
      <w:sz w:val="24"/>
    </w:rPr>
  </w:style>
  <w:style w:type="character" w:styleId="SubtleEmphasis">
    <w:name w:val="Subtle Emphasis"/>
    <w:uiPriority w:val="19"/>
    <w:qFormat/>
    <w:rsid w:val="0099574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9574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9574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9574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9574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574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325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Tine</dc:creator>
  <cp:lastModifiedBy>Tine</cp:lastModifiedBy>
  <cp:revision>7</cp:revision>
  <dcterms:created xsi:type="dcterms:W3CDTF">2013-08-29T17:38:00Z</dcterms:created>
  <dcterms:modified xsi:type="dcterms:W3CDTF">2013-09-22T20:56:00Z</dcterms:modified>
</cp:coreProperties>
</file>